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2D" w:rsidRDefault="00DF3A2D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 w:rsidRPr="006567A9">
        <w:rPr>
          <w:b/>
          <w:caps/>
          <w:sz w:val="24"/>
          <w:szCs w:val="24"/>
        </w:rPr>
        <w:t>Kauno kolegi</w:t>
      </w:r>
      <w:bookmarkStart w:id="0" w:name="_GoBack"/>
      <w:bookmarkEnd w:id="0"/>
      <w:r w:rsidRPr="006567A9">
        <w:rPr>
          <w:b/>
          <w:caps/>
          <w:sz w:val="24"/>
          <w:szCs w:val="24"/>
        </w:rPr>
        <w:t xml:space="preserve">jos dėstytojų, kurių pareigoms </w:t>
      </w:r>
      <w:smartTag w:uri="urn:schemas-microsoft-com:office:smarttags" w:element="stockticker">
        <w:r w:rsidRPr="006567A9">
          <w:rPr>
            <w:b/>
            <w:caps/>
            <w:sz w:val="24"/>
            <w:szCs w:val="24"/>
          </w:rPr>
          <w:t>eiti</w:t>
        </w:r>
      </w:smartTag>
      <w:r w:rsidRPr="006567A9">
        <w:rPr>
          <w:b/>
          <w:caps/>
          <w:sz w:val="24"/>
          <w:szCs w:val="24"/>
        </w:rPr>
        <w:t xml:space="preserve"> skelbiamas konkursas, sąrašas</w:t>
      </w:r>
    </w:p>
    <w:p w:rsidR="00263FE1" w:rsidRDefault="00263FE1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</w:p>
    <w:p w:rsidR="00263FE1" w:rsidRPr="006567A9" w:rsidRDefault="00263FE1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TECHNOLOGIJŲ FAKULTETAS</w:t>
      </w:r>
    </w:p>
    <w:p w:rsidR="00EF7A3C" w:rsidRPr="006567A9" w:rsidRDefault="00EF7A3C" w:rsidP="00DF3A2D">
      <w:pPr>
        <w:pStyle w:val="Sraopastraipa"/>
        <w:ind w:left="1080"/>
        <w:rPr>
          <w:lang w:val="lt-LT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7"/>
        <w:gridCol w:w="1276"/>
        <w:gridCol w:w="1559"/>
        <w:gridCol w:w="3262"/>
        <w:gridCol w:w="2977"/>
        <w:gridCol w:w="2977"/>
      </w:tblGrid>
      <w:tr w:rsidR="007C2E82" w:rsidRPr="00B32B31" w:rsidTr="00C23E71">
        <w:trPr>
          <w:trHeight w:val="757"/>
        </w:trPr>
        <w:tc>
          <w:tcPr>
            <w:tcW w:w="959" w:type="dxa"/>
            <w:shd w:val="clear" w:color="auto" w:fill="DBE5F1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Eil. Nr.</w:t>
            </w:r>
          </w:p>
        </w:tc>
        <w:tc>
          <w:tcPr>
            <w:tcW w:w="1557" w:type="dxa"/>
            <w:shd w:val="clear" w:color="auto" w:fill="DBE5F1"/>
            <w:vAlign w:val="center"/>
          </w:tcPr>
          <w:p w:rsidR="007C2E82" w:rsidRPr="00B32B31" w:rsidRDefault="007C2E82" w:rsidP="009B3F1A">
            <w:pPr>
              <w:jc w:val="center"/>
              <w:rPr>
                <w:b/>
              </w:rPr>
            </w:pPr>
            <w:r w:rsidRPr="00B32B31">
              <w:rPr>
                <w:b/>
              </w:rPr>
              <w:t>Pareigos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Etato dalis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Studijų kryptis(-</w:t>
            </w:r>
            <w:proofErr w:type="spellStart"/>
            <w:r w:rsidRPr="00B32B31">
              <w:rPr>
                <w:b/>
              </w:rPr>
              <w:t>ys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3262" w:type="dxa"/>
            <w:shd w:val="clear" w:color="auto" w:fill="DBE5F1"/>
            <w:vAlign w:val="center"/>
          </w:tcPr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 xml:space="preserve">Studijų </w:t>
            </w:r>
          </w:p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>programa (-</w:t>
            </w:r>
            <w:proofErr w:type="spellStart"/>
            <w:r w:rsidRPr="00B32B31">
              <w:rPr>
                <w:b/>
              </w:rPr>
              <w:t>os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Dalykinių kompetencijų poreikis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Papildomi reikalavimai</w:t>
            </w:r>
          </w:p>
        </w:tc>
      </w:tr>
      <w:tr w:rsidR="004419CB" w:rsidRPr="00B32B31" w:rsidTr="004419CB">
        <w:trPr>
          <w:trHeight w:val="119"/>
        </w:trPr>
        <w:tc>
          <w:tcPr>
            <w:tcW w:w="959" w:type="dxa"/>
            <w:vAlign w:val="center"/>
          </w:tcPr>
          <w:p w:rsidR="004419CB" w:rsidRPr="003F6BD6" w:rsidRDefault="004419CB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vAlign w:val="center"/>
          </w:tcPr>
          <w:p w:rsidR="004419CB" w:rsidRPr="00680067" w:rsidRDefault="004419CB" w:rsidP="009B3F1A">
            <w:pPr>
              <w:jc w:val="center"/>
            </w:pPr>
            <w:r w:rsidRPr="00680067">
              <w:t>Lektorius</w:t>
            </w:r>
          </w:p>
        </w:tc>
        <w:tc>
          <w:tcPr>
            <w:tcW w:w="1276" w:type="dxa"/>
            <w:vAlign w:val="center"/>
          </w:tcPr>
          <w:p w:rsidR="004419CB" w:rsidRPr="00680067" w:rsidRDefault="004419CB" w:rsidP="004419CB">
            <w:pPr>
              <w:jc w:val="center"/>
            </w:pPr>
            <w:r w:rsidRPr="00680067">
              <w:t>0,25</w:t>
            </w:r>
          </w:p>
        </w:tc>
        <w:tc>
          <w:tcPr>
            <w:tcW w:w="1559" w:type="dxa"/>
            <w:vAlign w:val="center"/>
          </w:tcPr>
          <w:p w:rsidR="004419CB" w:rsidRPr="00680067" w:rsidRDefault="004419CB" w:rsidP="004419CB">
            <w:pPr>
              <w:jc w:val="center"/>
            </w:pPr>
            <w:r w:rsidRPr="00680067">
              <w:t>Elektros inžinerija</w:t>
            </w:r>
          </w:p>
        </w:tc>
        <w:tc>
          <w:tcPr>
            <w:tcW w:w="3262" w:type="dxa"/>
            <w:vAlign w:val="center"/>
          </w:tcPr>
          <w:p w:rsidR="004419CB" w:rsidRPr="00680067" w:rsidRDefault="004419CB" w:rsidP="001B0A9E">
            <w:r w:rsidRPr="00680067">
              <w:t xml:space="preserve">Automatika ir </w:t>
            </w:r>
            <w:proofErr w:type="spellStart"/>
            <w:r w:rsidRPr="00680067">
              <w:t>robotika</w:t>
            </w:r>
            <w:proofErr w:type="spellEnd"/>
          </w:p>
        </w:tc>
        <w:tc>
          <w:tcPr>
            <w:tcW w:w="2977" w:type="dxa"/>
            <w:vAlign w:val="center"/>
          </w:tcPr>
          <w:p w:rsidR="004419CB" w:rsidRPr="00680067" w:rsidRDefault="004419CB" w:rsidP="001B0A9E">
            <w:proofErr w:type="spellStart"/>
            <w:r w:rsidRPr="00680067">
              <w:t>Robotizuotų</w:t>
            </w:r>
            <w:proofErr w:type="spellEnd"/>
            <w:r w:rsidRPr="00680067">
              <w:t xml:space="preserve"> sistemų projektavimas ir valdymas</w:t>
            </w:r>
          </w:p>
        </w:tc>
        <w:tc>
          <w:tcPr>
            <w:tcW w:w="2977" w:type="dxa"/>
            <w:vAlign w:val="center"/>
          </w:tcPr>
          <w:p w:rsidR="004419CB" w:rsidRPr="00680067" w:rsidRDefault="004419CB" w:rsidP="004419CB">
            <w:r w:rsidRPr="00680067">
              <w:t>Vadovavimo baigiamiesiems darbams elektros inžinerijos studijų kryptyje patirtis;</w:t>
            </w:r>
          </w:p>
          <w:p w:rsidR="004419CB" w:rsidRPr="00680067" w:rsidRDefault="004419CB" w:rsidP="004419CB">
            <w:r w:rsidRPr="00680067">
              <w:t>Programų vystymo patirtis elektros inžinerijos kryptyje;</w:t>
            </w:r>
          </w:p>
          <w:p w:rsidR="004419CB" w:rsidRPr="00680067" w:rsidRDefault="004419CB" w:rsidP="004419CB">
            <w:r w:rsidRPr="00680067">
              <w:t>Mokslo daktaro laipsnis elektros inžinerijos studijų kryptyje laikomas privalumu;</w:t>
            </w:r>
          </w:p>
          <w:p w:rsidR="004419CB" w:rsidRPr="00680067" w:rsidRDefault="004419CB" w:rsidP="004419CB">
            <w:pPr>
              <w:rPr>
                <w:i/>
              </w:rPr>
            </w:pPr>
            <w:r w:rsidRPr="00680067">
              <w:t>Vykdyta mokslinė veikla elektros inžinerijos studijų kryptyje laikoma privalumu.</w:t>
            </w:r>
          </w:p>
        </w:tc>
      </w:tr>
      <w:tr w:rsidR="004419CB" w:rsidRPr="00B32B31" w:rsidTr="00C23E71">
        <w:tc>
          <w:tcPr>
            <w:tcW w:w="959" w:type="dxa"/>
            <w:vAlign w:val="center"/>
          </w:tcPr>
          <w:p w:rsidR="004419CB" w:rsidRPr="003F6BD6" w:rsidRDefault="004419CB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vAlign w:val="center"/>
          </w:tcPr>
          <w:p w:rsidR="004419CB" w:rsidRPr="00680067" w:rsidRDefault="004419CB" w:rsidP="009B3F1A">
            <w:pPr>
              <w:jc w:val="center"/>
            </w:pPr>
            <w:r w:rsidRPr="00680067">
              <w:t>Docentas</w:t>
            </w:r>
          </w:p>
        </w:tc>
        <w:tc>
          <w:tcPr>
            <w:tcW w:w="1276" w:type="dxa"/>
            <w:vAlign w:val="center"/>
          </w:tcPr>
          <w:p w:rsidR="004419CB" w:rsidRPr="00680067" w:rsidRDefault="004419CB" w:rsidP="004419CB">
            <w:pPr>
              <w:jc w:val="center"/>
            </w:pPr>
            <w:r w:rsidRPr="00680067">
              <w:t>0,5</w:t>
            </w:r>
          </w:p>
        </w:tc>
        <w:tc>
          <w:tcPr>
            <w:tcW w:w="1559" w:type="dxa"/>
            <w:vAlign w:val="center"/>
          </w:tcPr>
          <w:p w:rsidR="004419CB" w:rsidRPr="00680067" w:rsidRDefault="004419CB" w:rsidP="004419CB">
            <w:pPr>
              <w:jc w:val="center"/>
            </w:pPr>
            <w:r w:rsidRPr="00680067">
              <w:t>Elektronikos inžinerija</w:t>
            </w:r>
          </w:p>
        </w:tc>
        <w:tc>
          <w:tcPr>
            <w:tcW w:w="3262" w:type="dxa"/>
            <w:vAlign w:val="center"/>
          </w:tcPr>
          <w:p w:rsidR="004419CB" w:rsidRPr="00680067" w:rsidRDefault="004419CB" w:rsidP="001B0A9E">
            <w:r w:rsidRPr="00680067">
              <w:t>Išmaniosios sistemos</w:t>
            </w:r>
          </w:p>
        </w:tc>
        <w:tc>
          <w:tcPr>
            <w:tcW w:w="2977" w:type="dxa"/>
            <w:vAlign w:val="center"/>
          </w:tcPr>
          <w:p w:rsidR="004419CB" w:rsidRPr="00680067" w:rsidRDefault="004419CB" w:rsidP="001B0A9E">
            <w:r w:rsidRPr="00680067">
              <w:t>Skaitmeninės elektronikos išmanymas</w:t>
            </w:r>
          </w:p>
          <w:p w:rsidR="004419CB" w:rsidRPr="00680067" w:rsidRDefault="004419CB" w:rsidP="001B0A9E"/>
        </w:tc>
        <w:tc>
          <w:tcPr>
            <w:tcW w:w="2977" w:type="dxa"/>
            <w:vAlign w:val="center"/>
          </w:tcPr>
          <w:p w:rsidR="004419CB" w:rsidRPr="00680067" w:rsidRDefault="004419CB" w:rsidP="004419CB">
            <w:r w:rsidRPr="00680067">
              <w:t>Vadovavimo baigiamiesiems darbams elektronikos inžinerijos studijų kryptyje patirtis;</w:t>
            </w:r>
          </w:p>
          <w:p w:rsidR="004419CB" w:rsidRPr="00680067" w:rsidRDefault="004419CB" w:rsidP="004419CB">
            <w:r w:rsidRPr="00680067">
              <w:t>Programų vystymo patirtis elektronikos inžinerijos kryptyje;</w:t>
            </w:r>
          </w:p>
          <w:p w:rsidR="004419CB" w:rsidRPr="00680067" w:rsidRDefault="004419CB" w:rsidP="004419CB">
            <w:r w:rsidRPr="00680067">
              <w:t>Vykdyta mokslinė veikla elektronikos inžinerijos studijų kryptyje.</w:t>
            </w:r>
          </w:p>
        </w:tc>
      </w:tr>
      <w:tr w:rsidR="004419CB" w:rsidRPr="00B32B31" w:rsidTr="00045948">
        <w:tc>
          <w:tcPr>
            <w:tcW w:w="959" w:type="dxa"/>
            <w:vAlign w:val="center"/>
          </w:tcPr>
          <w:p w:rsidR="004419CB" w:rsidRPr="003F6BD6" w:rsidRDefault="004419CB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4419CB" w:rsidRPr="00680067" w:rsidRDefault="004419CB" w:rsidP="009B3F1A">
            <w:pPr>
              <w:jc w:val="center"/>
              <w:rPr>
                <w:highlight w:val="white"/>
              </w:rPr>
            </w:pPr>
            <w:r w:rsidRPr="00680067">
              <w:rPr>
                <w:highlight w:val="white"/>
              </w:rPr>
              <w:t>Docentas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419CB" w:rsidRPr="00680067" w:rsidRDefault="004419CB" w:rsidP="004419CB">
            <w:pPr>
              <w:jc w:val="center"/>
              <w:rPr>
                <w:highlight w:val="white"/>
              </w:rPr>
            </w:pPr>
            <w:r w:rsidRPr="00680067">
              <w:rPr>
                <w:highlight w:val="white"/>
              </w:rPr>
              <w:t>0,5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9CB" w:rsidRPr="00680067" w:rsidRDefault="004419CB" w:rsidP="004419CB">
            <w:pPr>
              <w:jc w:val="center"/>
              <w:rPr>
                <w:highlight w:val="white"/>
              </w:rPr>
            </w:pPr>
            <w:r w:rsidRPr="00680067">
              <w:rPr>
                <w:highlight w:val="white"/>
              </w:rPr>
              <w:t>Programų sistemos</w:t>
            </w:r>
          </w:p>
        </w:tc>
        <w:tc>
          <w:tcPr>
            <w:tcW w:w="3262" w:type="dxa"/>
            <w:shd w:val="clear" w:color="auto" w:fill="FFFFFF"/>
            <w:vAlign w:val="center"/>
          </w:tcPr>
          <w:p w:rsidR="004419CB" w:rsidRPr="00680067" w:rsidRDefault="004419CB" w:rsidP="001B0A9E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Programų sistemos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419CB" w:rsidRPr="00680067" w:rsidRDefault="004419CB" w:rsidP="001B0A9E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Duomenų inžinerija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419CB" w:rsidRPr="00680067" w:rsidRDefault="004419CB" w:rsidP="004419CB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Vykdyta mokslinė veikla informatikos krypčių grupėje;</w:t>
            </w:r>
          </w:p>
          <w:p w:rsidR="004419CB" w:rsidRPr="00680067" w:rsidRDefault="004419CB" w:rsidP="004419CB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Vadovavimo baigiamiesiems darbams programų sistemų studijų kryptyje patirtis;</w:t>
            </w:r>
          </w:p>
          <w:p w:rsidR="004419CB" w:rsidRPr="00680067" w:rsidRDefault="004419CB" w:rsidP="004419CB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Programų vystymo patirtis informatikos krypčių grupėje.</w:t>
            </w:r>
          </w:p>
        </w:tc>
      </w:tr>
      <w:tr w:rsidR="004419CB" w:rsidRPr="00B32B31" w:rsidTr="00C23E71">
        <w:tc>
          <w:tcPr>
            <w:tcW w:w="959" w:type="dxa"/>
            <w:vAlign w:val="center"/>
          </w:tcPr>
          <w:p w:rsidR="004419CB" w:rsidRPr="003F6BD6" w:rsidRDefault="004419CB" w:rsidP="003F6BD6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  <w:vAlign w:val="center"/>
          </w:tcPr>
          <w:p w:rsidR="004419CB" w:rsidRPr="00680067" w:rsidRDefault="004419CB" w:rsidP="009B3F1A">
            <w:pPr>
              <w:jc w:val="center"/>
              <w:rPr>
                <w:highlight w:val="white"/>
              </w:rPr>
            </w:pPr>
            <w:r w:rsidRPr="00680067">
              <w:rPr>
                <w:highlight w:val="white"/>
              </w:rPr>
              <w:t>Lektorius</w:t>
            </w:r>
          </w:p>
        </w:tc>
        <w:tc>
          <w:tcPr>
            <w:tcW w:w="1276" w:type="dxa"/>
            <w:vAlign w:val="center"/>
          </w:tcPr>
          <w:p w:rsidR="004419CB" w:rsidRPr="00680067" w:rsidRDefault="004419CB" w:rsidP="004419CB">
            <w:pPr>
              <w:jc w:val="center"/>
              <w:rPr>
                <w:highlight w:val="white"/>
              </w:rPr>
            </w:pPr>
            <w:r w:rsidRPr="00680067">
              <w:rPr>
                <w:highlight w:val="white"/>
              </w:rPr>
              <w:t>1</w:t>
            </w:r>
          </w:p>
        </w:tc>
        <w:tc>
          <w:tcPr>
            <w:tcW w:w="1559" w:type="dxa"/>
            <w:vAlign w:val="center"/>
          </w:tcPr>
          <w:p w:rsidR="004419CB" w:rsidRPr="00680067" w:rsidRDefault="004419CB" w:rsidP="004419CB">
            <w:pPr>
              <w:jc w:val="center"/>
              <w:rPr>
                <w:highlight w:val="white"/>
              </w:rPr>
            </w:pPr>
            <w:r w:rsidRPr="00680067">
              <w:rPr>
                <w:highlight w:val="white"/>
              </w:rPr>
              <w:t>Programų sistemos</w:t>
            </w:r>
          </w:p>
        </w:tc>
        <w:tc>
          <w:tcPr>
            <w:tcW w:w="3262" w:type="dxa"/>
            <w:vAlign w:val="center"/>
          </w:tcPr>
          <w:p w:rsidR="004419CB" w:rsidRPr="00680067" w:rsidRDefault="004419CB" w:rsidP="001B0A9E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Programų sistemos</w:t>
            </w:r>
          </w:p>
        </w:tc>
        <w:tc>
          <w:tcPr>
            <w:tcW w:w="2977" w:type="dxa"/>
            <w:vAlign w:val="center"/>
          </w:tcPr>
          <w:p w:rsidR="004419CB" w:rsidRPr="00680067" w:rsidRDefault="004419CB" w:rsidP="001B0A9E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Programinė įranga</w:t>
            </w:r>
          </w:p>
          <w:p w:rsidR="004419CB" w:rsidRPr="00680067" w:rsidRDefault="004419CB" w:rsidP="001B0A9E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Verslo valdymo sistemų</w:t>
            </w:r>
          </w:p>
        </w:tc>
        <w:tc>
          <w:tcPr>
            <w:tcW w:w="2977" w:type="dxa"/>
            <w:vAlign w:val="center"/>
          </w:tcPr>
          <w:p w:rsidR="004419CB" w:rsidRPr="00680067" w:rsidRDefault="004419CB" w:rsidP="004419CB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Vadovavimo baigiamiesiems darbams programų sistemų studijų kryptyje patirtis;</w:t>
            </w:r>
          </w:p>
          <w:p w:rsidR="004419CB" w:rsidRPr="00680067" w:rsidRDefault="004419CB" w:rsidP="004419CB">
            <w:pPr>
              <w:rPr>
                <w:highlight w:val="white"/>
              </w:rPr>
            </w:pPr>
            <w:r w:rsidRPr="00680067">
              <w:rPr>
                <w:highlight w:val="white"/>
              </w:rPr>
              <w:t>Programų vystymo patirtis informatikos krypčių grupėje;</w:t>
            </w:r>
          </w:p>
          <w:p w:rsidR="004419CB" w:rsidRPr="00680067" w:rsidRDefault="004419CB" w:rsidP="004419CB">
            <w:r w:rsidRPr="00680067">
              <w:lastRenderedPageBreak/>
              <w:t>Mokslo daktaro laipsnis programų sistemų studijų kryptyje laikomas privalumu;</w:t>
            </w:r>
          </w:p>
          <w:p w:rsidR="004419CB" w:rsidRPr="00680067" w:rsidRDefault="004419CB" w:rsidP="004419CB">
            <w:r w:rsidRPr="00680067">
              <w:t>Vykdyta mokslinė veikla informatikos krypčių grupėje laikoma privalumu.</w:t>
            </w:r>
          </w:p>
        </w:tc>
      </w:tr>
    </w:tbl>
    <w:p w:rsidR="003C337B" w:rsidRPr="006567A9" w:rsidRDefault="003C337B" w:rsidP="003C337B">
      <w:pPr>
        <w:jc w:val="center"/>
        <w:rPr>
          <w:sz w:val="24"/>
          <w:szCs w:val="24"/>
        </w:rPr>
      </w:pPr>
      <w:r w:rsidRPr="006567A9">
        <w:rPr>
          <w:sz w:val="24"/>
          <w:szCs w:val="24"/>
        </w:rPr>
        <w:lastRenderedPageBreak/>
        <w:t>______________________________</w:t>
      </w:r>
    </w:p>
    <w:sectPr w:rsidR="003C337B" w:rsidRPr="006567A9" w:rsidSect="00217B96">
      <w:pgSz w:w="16840" w:h="11907" w:orient="landscape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B5" w:rsidRDefault="009E65B5" w:rsidP="00801CB8">
      <w:r>
        <w:separator/>
      </w:r>
    </w:p>
  </w:endnote>
  <w:endnote w:type="continuationSeparator" w:id="0">
    <w:p w:rsidR="009E65B5" w:rsidRDefault="009E65B5" w:rsidP="0080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B5" w:rsidRDefault="009E65B5" w:rsidP="00801CB8">
      <w:r>
        <w:separator/>
      </w:r>
    </w:p>
  </w:footnote>
  <w:footnote w:type="continuationSeparator" w:id="0">
    <w:p w:rsidR="009E65B5" w:rsidRDefault="009E65B5" w:rsidP="0080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CB"/>
    <w:multiLevelType w:val="hybridMultilevel"/>
    <w:tmpl w:val="C02CF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7A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A23BE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09557E"/>
    <w:multiLevelType w:val="multilevel"/>
    <w:tmpl w:val="7C8EC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85C2AC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EB1F35"/>
    <w:multiLevelType w:val="multilevel"/>
    <w:tmpl w:val="E7460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5641"/>
    <w:multiLevelType w:val="hybridMultilevel"/>
    <w:tmpl w:val="EBEC54DC"/>
    <w:lvl w:ilvl="0" w:tplc="FA7874BC"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F5B125D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8" w15:restartNumberingAfterBreak="0">
    <w:nsid w:val="22444908"/>
    <w:multiLevelType w:val="hybridMultilevel"/>
    <w:tmpl w:val="FCAACACC"/>
    <w:lvl w:ilvl="0" w:tplc="12C2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32C59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23C20BDE"/>
    <w:multiLevelType w:val="hybridMultilevel"/>
    <w:tmpl w:val="DB140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6AD2"/>
    <w:multiLevelType w:val="hybridMultilevel"/>
    <w:tmpl w:val="AB627D08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815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C353F"/>
    <w:multiLevelType w:val="hybridMultilevel"/>
    <w:tmpl w:val="BBE4B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96AC8"/>
    <w:multiLevelType w:val="multilevel"/>
    <w:tmpl w:val="AE6AA6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6440AB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16" w15:restartNumberingAfterBreak="0">
    <w:nsid w:val="37F8624A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A418CD"/>
    <w:multiLevelType w:val="hybridMultilevel"/>
    <w:tmpl w:val="D166CAB4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C6AC5"/>
    <w:multiLevelType w:val="hybridMultilevel"/>
    <w:tmpl w:val="DF704BCA"/>
    <w:lvl w:ilvl="0" w:tplc="724EA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EBC018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44CA6"/>
    <w:multiLevelType w:val="hybridMultilevel"/>
    <w:tmpl w:val="1DC2E0F0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62E24"/>
    <w:multiLevelType w:val="hybridMultilevel"/>
    <w:tmpl w:val="72F4982E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7D24"/>
    <w:multiLevelType w:val="hybridMultilevel"/>
    <w:tmpl w:val="00A06A00"/>
    <w:lvl w:ilvl="0" w:tplc="956A9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306008"/>
    <w:multiLevelType w:val="hybridMultilevel"/>
    <w:tmpl w:val="9A2C2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3139"/>
    <w:multiLevelType w:val="hybridMultilevel"/>
    <w:tmpl w:val="114E291E"/>
    <w:lvl w:ilvl="0" w:tplc="0427000F">
      <w:start w:val="1"/>
      <w:numFmt w:val="decimal"/>
      <w:lvlText w:val="%1."/>
      <w:lvlJc w:val="left"/>
      <w:pPr>
        <w:ind w:left="1683" w:hanging="360"/>
      </w:pPr>
    </w:lvl>
    <w:lvl w:ilvl="1" w:tplc="04270019" w:tentative="1">
      <w:start w:val="1"/>
      <w:numFmt w:val="lowerLetter"/>
      <w:lvlText w:val="%2."/>
      <w:lvlJc w:val="left"/>
      <w:pPr>
        <w:ind w:left="2403" w:hanging="360"/>
      </w:pPr>
    </w:lvl>
    <w:lvl w:ilvl="2" w:tplc="0427001B" w:tentative="1">
      <w:start w:val="1"/>
      <w:numFmt w:val="lowerRoman"/>
      <w:lvlText w:val="%3."/>
      <w:lvlJc w:val="right"/>
      <w:pPr>
        <w:ind w:left="3123" w:hanging="180"/>
      </w:pPr>
    </w:lvl>
    <w:lvl w:ilvl="3" w:tplc="0427000F" w:tentative="1">
      <w:start w:val="1"/>
      <w:numFmt w:val="decimal"/>
      <w:lvlText w:val="%4."/>
      <w:lvlJc w:val="left"/>
      <w:pPr>
        <w:ind w:left="3843" w:hanging="360"/>
      </w:pPr>
    </w:lvl>
    <w:lvl w:ilvl="4" w:tplc="04270019" w:tentative="1">
      <w:start w:val="1"/>
      <w:numFmt w:val="lowerLetter"/>
      <w:lvlText w:val="%5."/>
      <w:lvlJc w:val="left"/>
      <w:pPr>
        <w:ind w:left="4563" w:hanging="360"/>
      </w:pPr>
    </w:lvl>
    <w:lvl w:ilvl="5" w:tplc="0427001B" w:tentative="1">
      <w:start w:val="1"/>
      <w:numFmt w:val="lowerRoman"/>
      <w:lvlText w:val="%6."/>
      <w:lvlJc w:val="right"/>
      <w:pPr>
        <w:ind w:left="5283" w:hanging="180"/>
      </w:pPr>
    </w:lvl>
    <w:lvl w:ilvl="6" w:tplc="0427000F" w:tentative="1">
      <w:start w:val="1"/>
      <w:numFmt w:val="decimal"/>
      <w:lvlText w:val="%7."/>
      <w:lvlJc w:val="left"/>
      <w:pPr>
        <w:ind w:left="6003" w:hanging="360"/>
      </w:pPr>
    </w:lvl>
    <w:lvl w:ilvl="7" w:tplc="04270019" w:tentative="1">
      <w:start w:val="1"/>
      <w:numFmt w:val="lowerLetter"/>
      <w:lvlText w:val="%8."/>
      <w:lvlJc w:val="left"/>
      <w:pPr>
        <w:ind w:left="6723" w:hanging="360"/>
      </w:pPr>
    </w:lvl>
    <w:lvl w:ilvl="8" w:tplc="0427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24" w15:restartNumberingAfterBreak="0">
    <w:nsid w:val="703A3F78"/>
    <w:multiLevelType w:val="hybridMultilevel"/>
    <w:tmpl w:val="79064CBC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A294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1"/>
  </w:num>
  <w:num w:numId="5">
    <w:abstractNumId w:val="25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4"/>
  </w:num>
  <w:num w:numId="14">
    <w:abstractNumId w:val="16"/>
  </w:num>
  <w:num w:numId="15">
    <w:abstractNumId w:val="1"/>
  </w:num>
  <w:num w:numId="16">
    <w:abstractNumId w:val="0"/>
  </w:num>
  <w:num w:numId="17">
    <w:abstractNumId w:val="17"/>
  </w:num>
  <w:num w:numId="18">
    <w:abstractNumId w:val="19"/>
  </w:num>
  <w:num w:numId="19">
    <w:abstractNumId w:val="24"/>
  </w:num>
  <w:num w:numId="20">
    <w:abstractNumId w:val="6"/>
  </w:num>
  <w:num w:numId="21">
    <w:abstractNumId w:val="20"/>
  </w:num>
  <w:num w:numId="22">
    <w:abstractNumId w:val="11"/>
  </w:num>
  <w:num w:numId="23">
    <w:abstractNumId w:val="5"/>
  </w:num>
  <w:num w:numId="24">
    <w:abstractNumId w:val="22"/>
  </w:num>
  <w:num w:numId="25">
    <w:abstractNumId w:val="22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45"/>
    <w:rsid w:val="00027089"/>
    <w:rsid w:val="000405F8"/>
    <w:rsid w:val="0006771C"/>
    <w:rsid w:val="00071C98"/>
    <w:rsid w:val="00075994"/>
    <w:rsid w:val="000765A6"/>
    <w:rsid w:val="00086668"/>
    <w:rsid w:val="000879C4"/>
    <w:rsid w:val="00092478"/>
    <w:rsid w:val="000B13AC"/>
    <w:rsid w:val="000B3E7F"/>
    <w:rsid w:val="000B5C39"/>
    <w:rsid w:val="000B6D55"/>
    <w:rsid w:val="000C459F"/>
    <w:rsid w:val="000C59B8"/>
    <w:rsid w:val="000F090D"/>
    <w:rsid w:val="000F4389"/>
    <w:rsid w:val="000F6EF5"/>
    <w:rsid w:val="00104C6D"/>
    <w:rsid w:val="00112903"/>
    <w:rsid w:val="00127B82"/>
    <w:rsid w:val="00135216"/>
    <w:rsid w:val="00180F7C"/>
    <w:rsid w:val="001A01B7"/>
    <w:rsid w:val="001A6452"/>
    <w:rsid w:val="001B0A9E"/>
    <w:rsid w:val="001B71A4"/>
    <w:rsid w:val="001C5045"/>
    <w:rsid w:val="00217B96"/>
    <w:rsid w:val="00230214"/>
    <w:rsid w:val="00242164"/>
    <w:rsid w:val="002476FA"/>
    <w:rsid w:val="00256DB0"/>
    <w:rsid w:val="002631C3"/>
    <w:rsid w:val="00263FE1"/>
    <w:rsid w:val="002757A9"/>
    <w:rsid w:val="002828E7"/>
    <w:rsid w:val="002A1794"/>
    <w:rsid w:val="002C4E7C"/>
    <w:rsid w:val="002E5EEB"/>
    <w:rsid w:val="002E65A2"/>
    <w:rsid w:val="002E7C9A"/>
    <w:rsid w:val="00300034"/>
    <w:rsid w:val="003348B8"/>
    <w:rsid w:val="00336CEE"/>
    <w:rsid w:val="003504DA"/>
    <w:rsid w:val="00360D60"/>
    <w:rsid w:val="00375D99"/>
    <w:rsid w:val="00376FBC"/>
    <w:rsid w:val="0038091C"/>
    <w:rsid w:val="003C337B"/>
    <w:rsid w:val="003E7499"/>
    <w:rsid w:val="003E79FD"/>
    <w:rsid w:val="003F49E4"/>
    <w:rsid w:val="003F6794"/>
    <w:rsid w:val="003F6BD6"/>
    <w:rsid w:val="00405868"/>
    <w:rsid w:val="004102AC"/>
    <w:rsid w:val="004374D7"/>
    <w:rsid w:val="004419CB"/>
    <w:rsid w:val="004468B5"/>
    <w:rsid w:val="00466089"/>
    <w:rsid w:val="00480A43"/>
    <w:rsid w:val="00481422"/>
    <w:rsid w:val="004A3DAA"/>
    <w:rsid w:val="004A7782"/>
    <w:rsid w:val="004B2FD4"/>
    <w:rsid w:val="004C64E3"/>
    <w:rsid w:val="004E0158"/>
    <w:rsid w:val="004E37BC"/>
    <w:rsid w:val="004E3ED7"/>
    <w:rsid w:val="004E4F81"/>
    <w:rsid w:val="004E6AAE"/>
    <w:rsid w:val="004F1B1E"/>
    <w:rsid w:val="004F2598"/>
    <w:rsid w:val="004F6F2D"/>
    <w:rsid w:val="00505C7B"/>
    <w:rsid w:val="0052143D"/>
    <w:rsid w:val="00540900"/>
    <w:rsid w:val="00546207"/>
    <w:rsid w:val="00552358"/>
    <w:rsid w:val="00553B41"/>
    <w:rsid w:val="005866CA"/>
    <w:rsid w:val="005922A2"/>
    <w:rsid w:val="005A7EBE"/>
    <w:rsid w:val="005B29B4"/>
    <w:rsid w:val="005B7866"/>
    <w:rsid w:val="005C3E6D"/>
    <w:rsid w:val="005F516F"/>
    <w:rsid w:val="005F6C39"/>
    <w:rsid w:val="00606A36"/>
    <w:rsid w:val="00607265"/>
    <w:rsid w:val="00617DD9"/>
    <w:rsid w:val="006327C2"/>
    <w:rsid w:val="0063766F"/>
    <w:rsid w:val="0064598B"/>
    <w:rsid w:val="00647A36"/>
    <w:rsid w:val="006567A9"/>
    <w:rsid w:val="00663047"/>
    <w:rsid w:val="00665876"/>
    <w:rsid w:val="00680603"/>
    <w:rsid w:val="006A7636"/>
    <w:rsid w:val="006B10BF"/>
    <w:rsid w:val="006B2D4D"/>
    <w:rsid w:val="006D1B20"/>
    <w:rsid w:val="006D276D"/>
    <w:rsid w:val="00700AB0"/>
    <w:rsid w:val="00707F74"/>
    <w:rsid w:val="00722273"/>
    <w:rsid w:val="00732463"/>
    <w:rsid w:val="00735618"/>
    <w:rsid w:val="007449C2"/>
    <w:rsid w:val="00747852"/>
    <w:rsid w:val="00761EB2"/>
    <w:rsid w:val="00773362"/>
    <w:rsid w:val="00792F24"/>
    <w:rsid w:val="0079330E"/>
    <w:rsid w:val="007A26CD"/>
    <w:rsid w:val="007A3B84"/>
    <w:rsid w:val="007A6189"/>
    <w:rsid w:val="007B2090"/>
    <w:rsid w:val="007C2E82"/>
    <w:rsid w:val="007C42BD"/>
    <w:rsid w:val="007D00B6"/>
    <w:rsid w:val="00800065"/>
    <w:rsid w:val="00800719"/>
    <w:rsid w:val="00801CB8"/>
    <w:rsid w:val="00807A7F"/>
    <w:rsid w:val="00811BEB"/>
    <w:rsid w:val="0083229F"/>
    <w:rsid w:val="00836B3F"/>
    <w:rsid w:val="00843A64"/>
    <w:rsid w:val="00854D2E"/>
    <w:rsid w:val="00864CCA"/>
    <w:rsid w:val="0088185F"/>
    <w:rsid w:val="00881A04"/>
    <w:rsid w:val="008A4B06"/>
    <w:rsid w:val="008B01BC"/>
    <w:rsid w:val="008B6BC7"/>
    <w:rsid w:val="008D115E"/>
    <w:rsid w:val="008D271E"/>
    <w:rsid w:val="00900246"/>
    <w:rsid w:val="00901872"/>
    <w:rsid w:val="009061F6"/>
    <w:rsid w:val="009262EB"/>
    <w:rsid w:val="009304D5"/>
    <w:rsid w:val="0093567A"/>
    <w:rsid w:val="009430CA"/>
    <w:rsid w:val="009577C8"/>
    <w:rsid w:val="009654D7"/>
    <w:rsid w:val="009852A3"/>
    <w:rsid w:val="009862A1"/>
    <w:rsid w:val="009B1B02"/>
    <w:rsid w:val="009B3CBA"/>
    <w:rsid w:val="009B3F1A"/>
    <w:rsid w:val="009E0D4E"/>
    <w:rsid w:val="009E65B5"/>
    <w:rsid w:val="00A015C9"/>
    <w:rsid w:val="00A120B0"/>
    <w:rsid w:val="00A143C6"/>
    <w:rsid w:val="00A2099A"/>
    <w:rsid w:val="00A23E0A"/>
    <w:rsid w:val="00A36D44"/>
    <w:rsid w:val="00A379A8"/>
    <w:rsid w:val="00A530B7"/>
    <w:rsid w:val="00A663AD"/>
    <w:rsid w:val="00A844A5"/>
    <w:rsid w:val="00AA06AD"/>
    <w:rsid w:val="00AA683A"/>
    <w:rsid w:val="00AC1DD7"/>
    <w:rsid w:val="00AC4C7C"/>
    <w:rsid w:val="00AC56FE"/>
    <w:rsid w:val="00AD5768"/>
    <w:rsid w:val="00B009D8"/>
    <w:rsid w:val="00B017FE"/>
    <w:rsid w:val="00B302A1"/>
    <w:rsid w:val="00B32B31"/>
    <w:rsid w:val="00B32C35"/>
    <w:rsid w:val="00B44744"/>
    <w:rsid w:val="00B54F67"/>
    <w:rsid w:val="00B71279"/>
    <w:rsid w:val="00B8118E"/>
    <w:rsid w:val="00B83322"/>
    <w:rsid w:val="00B91221"/>
    <w:rsid w:val="00B944FE"/>
    <w:rsid w:val="00BA3032"/>
    <w:rsid w:val="00BA3651"/>
    <w:rsid w:val="00BA4722"/>
    <w:rsid w:val="00BB3FF1"/>
    <w:rsid w:val="00BE19B1"/>
    <w:rsid w:val="00BE50D4"/>
    <w:rsid w:val="00BF22E4"/>
    <w:rsid w:val="00C1370F"/>
    <w:rsid w:val="00C14B38"/>
    <w:rsid w:val="00C23E71"/>
    <w:rsid w:val="00C44E9F"/>
    <w:rsid w:val="00C64788"/>
    <w:rsid w:val="00C67095"/>
    <w:rsid w:val="00C865E7"/>
    <w:rsid w:val="00C943DB"/>
    <w:rsid w:val="00CA10E6"/>
    <w:rsid w:val="00CA741D"/>
    <w:rsid w:val="00CB1B96"/>
    <w:rsid w:val="00CB54E9"/>
    <w:rsid w:val="00CB670E"/>
    <w:rsid w:val="00CB7952"/>
    <w:rsid w:val="00CD027A"/>
    <w:rsid w:val="00CD086D"/>
    <w:rsid w:val="00CD2E63"/>
    <w:rsid w:val="00CD7976"/>
    <w:rsid w:val="00CE1B54"/>
    <w:rsid w:val="00CE381A"/>
    <w:rsid w:val="00D02608"/>
    <w:rsid w:val="00D03024"/>
    <w:rsid w:val="00D03088"/>
    <w:rsid w:val="00D03892"/>
    <w:rsid w:val="00D04A47"/>
    <w:rsid w:val="00D0610C"/>
    <w:rsid w:val="00D17495"/>
    <w:rsid w:val="00D17B7F"/>
    <w:rsid w:val="00D22C63"/>
    <w:rsid w:val="00D24D09"/>
    <w:rsid w:val="00D26419"/>
    <w:rsid w:val="00D401A8"/>
    <w:rsid w:val="00D57509"/>
    <w:rsid w:val="00D807C3"/>
    <w:rsid w:val="00DA01C9"/>
    <w:rsid w:val="00DC0A4C"/>
    <w:rsid w:val="00DC15A6"/>
    <w:rsid w:val="00DD082D"/>
    <w:rsid w:val="00DE0A56"/>
    <w:rsid w:val="00DF34E1"/>
    <w:rsid w:val="00DF3A2D"/>
    <w:rsid w:val="00E0417A"/>
    <w:rsid w:val="00E1306E"/>
    <w:rsid w:val="00E15D7A"/>
    <w:rsid w:val="00E337CC"/>
    <w:rsid w:val="00E44F24"/>
    <w:rsid w:val="00E546EC"/>
    <w:rsid w:val="00E666B9"/>
    <w:rsid w:val="00EA77F3"/>
    <w:rsid w:val="00EA79DF"/>
    <w:rsid w:val="00EC49CF"/>
    <w:rsid w:val="00ED0AA0"/>
    <w:rsid w:val="00EF4507"/>
    <w:rsid w:val="00EF7A3C"/>
    <w:rsid w:val="00F04975"/>
    <w:rsid w:val="00F05323"/>
    <w:rsid w:val="00F21D1F"/>
    <w:rsid w:val="00F338A2"/>
    <w:rsid w:val="00F4361C"/>
    <w:rsid w:val="00F746EA"/>
    <w:rsid w:val="00F839A8"/>
    <w:rsid w:val="00FB66D8"/>
    <w:rsid w:val="00FC0BC2"/>
    <w:rsid w:val="00FC0D79"/>
    <w:rsid w:val="00FC7A2C"/>
    <w:rsid w:val="00FD2AD3"/>
    <w:rsid w:val="00FF11D1"/>
    <w:rsid w:val="00FF427C"/>
    <w:rsid w:val="00FF7042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9B79DB"/>
  <w15:docId w15:val="{4A2E2944-7FDA-449C-BF88-9D39FF0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C5045"/>
    <w:rPr>
      <w:lang w:eastAsia="en-US"/>
    </w:rPr>
  </w:style>
  <w:style w:type="paragraph" w:styleId="Antrat2">
    <w:name w:val="heading 2"/>
    <w:basedOn w:val="prastasis"/>
    <w:next w:val="prastasis"/>
    <w:qFormat/>
    <w:rsid w:val="001C5045"/>
    <w:pPr>
      <w:keepNext/>
      <w:spacing w:line="480" w:lineRule="auto"/>
      <w:jc w:val="center"/>
      <w:outlineLvl w:val="1"/>
    </w:pPr>
    <w:rPr>
      <w:rFonts w:ascii="TimesLT" w:hAnsi="TimesLT"/>
      <w:b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landis">
    <w:name w:val="Balandis"/>
    <w:basedOn w:val="prastasis"/>
    <w:rsid w:val="002476FA"/>
    <w:pPr>
      <w:spacing w:before="60" w:after="60"/>
      <w:ind w:firstLine="397"/>
    </w:pPr>
    <w:rPr>
      <w:rFonts w:ascii="Arial" w:hAnsi="Arial"/>
      <w:caps/>
    </w:rPr>
  </w:style>
  <w:style w:type="paragraph" w:customStyle="1" w:styleId="Birzelis">
    <w:name w:val="Birzelis"/>
    <w:basedOn w:val="Balandis"/>
    <w:rsid w:val="002476FA"/>
    <w:pPr>
      <w:spacing w:before="120" w:after="0"/>
    </w:pPr>
  </w:style>
  <w:style w:type="paragraph" w:customStyle="1" w:styleId="Geguze">
    <w:name w:val="Geguze"/>
    <w:rsid w:val="002476FA"/>
    <w:pPr>
      <w:keepNext/>
      <w:widowControl w:val="0"/>
      <w:suppressAutoHyphens/>
      <w:spacing w:before="60" w:after="60"/>
      <w:ind w:right="567"/>
      <w:outlineLvl w:val="0"/>
    </w:pPr>
    <w:rPr>
      <w:rFonts w:ascii="Arial" w:hAnsi="Arial"/>
      <w:b/>
      <w:caps/>
      <w:sz w:val="32"/>
      <w:szCs w:val="32"/>
      <w:lang w:val="en-US" w:eastAsia="en-US"/>
    </w:rPr>
  </w:style>
  <w:style w:type="character" w:customStyle="1" w:styleId="Kovas">
    <w:name w:val="Kovas"/>
    <w:rsid w:val="002476FA"/>
    <w:rPr>
      <w:rFonts w:ascii="Times New Roman" w:hAnsi="Times New Roman"/>
      <w:b/>
      <w:color w:val="auto"/>
      <w:sz w:val="24"/>
      <w:szCs w:val="24"/>
      <w:lang w:val="en-US"/>
    </w:rPr>
  </w:style>
  <w:style w:type="paragraph" w:styleId="Antrat">
    <w:name w:val="caption"/>
    <w:basedOn w:val="prastasis"/>
    <w:next w:val="prastasis"/>
    <w:qFormat/>
    <w:rsid w:val="001C5045"/>
    <w:rPr>
      <w:sz w:val="24"/>
    </w:rPr>
  </w:style>
  <w:style w:type="paragraph" w:styleId="Pagrindiniotekstotrauka2">
    <w:name w:val="Body Text Indent 2"/>
    <w:basedOn w:val="prastasis"/>
    <w:rsid w:val="001C5045"/>
    <w:pPr>
      <w:spacing w:line="360" w:lineRule="auto"/>
      <w:ind w:firstLine="1296"/>
      <w:jc w:val="both"/>
    </w:pPr>
    <w:rPr>
      <w:sz w:val="24"/>
    </w:rPr>
  </w:style>
  <w:style w:type="table" w:styleId="Lentelstinklelis">
    <w:name w:val="Table Grid"/>
    <w:basedOn w:val="prastojilentel"/>
    <w:uiPriority w:val="39"/>
    <w:rsid w:val="001C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D1B2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D1B20"/>
    <w:rPr>
      <w:rFonts w:ascii="Tahoma" w:hAnsi="Tahoma" w:cs="Tahoma"/>
      <w:sz w:val="16"/>
      <w:szCs w:val="16"/>
      <w:lang w:val="en-AU" w:eastAsia="en-US"/>
    </w:rPr>
  </w:style>
  <w:style w:type="paragraph" w:styleId="Sraopastraipa">
    <w:name w:val="List Paragraph"/>
    <w:basedOn w:val="prastasis"/>
    <w:uiPriority w:val="34"/>
    <w:qFormat/>
    <w:rsid w:val="003C337B"/>
    <w:pPr>
      <w:ind w:left="720"/>
      <w:contextualSpacing/>
    </w:pPr>
    <w:rPr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801C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1CB8"/>
    <w:rPr>
      <w:lang w:val="en-AU" w:eastAsia="en-US"/>
    </w:rPr>
  </w:style>
  <w:style w:type="paragraph" w:styleId="Porat">
    <w:name w:val="footer"/>
    <w:basedOn w:val="prastasis"/>
    <w:link w:val="PoratDiagrama"/>
    <w:rsid w:val="00801C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CB8"/>
    <w:rPr>
      <w:lang w:val="en-AU" w:eastAsia="en-US"/>
    </w:rPr>
  </w:style>
  <w:style w:type="character" w:styleId="Komentaronuoroda">
    <w:name w:val="annotation reference"/>
    <w:basedOn w:val="Numatytasispastraiposriftas"/>
    <w:semiHidden/>
    <w:unhideWhenUsed/>
    <w:rsid w:val="00F049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497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4975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49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4975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1716-049D-411C-85DF-D92390F2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Sekretore</dc:creator>
  <cp:keywords/>
  <cp:lastModifiedBy>Personalas</cp:lastModifiedBy>
  <cp:revision>5</cp:revision>
  <cp:lastPrinted>2019-04-24T12:10:00Z</cp:lastPrinted>
  <dcterms:created xsi:type="dcterms:W3CDTF">2021-04-26T07:08:00Z</dcterms:created>
  <dcterms:modified xsi:type="dcterms:W3CDTF">2021-04-26T10:59:00Z</dcterms:modified>
</cp:coreProperties>
</file>